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4B03C702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B1693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U16 VAJZAT XHIROJA I</w:t>
      </w:r>
      <w:r w:rsidR="005B1693">
        <w:rPr>
          <w:b/>
          <w:bCs/>
          <w:color w:val="2F5496" w:themeColor="accent5" w:themeShade="BF"/>
        </w:rPr>
        <w:t>V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0C55316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26E13">
        <w:rPr>
          <w:color w:val="2F5496" w:themeColor="accent5" w:themeShade="BF"/>
        </w:rPr>
        <w:t>I</w:t>
      </w:r>
      <w:r w:rsidR="005B1693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U16 (F)  e zhvilluar me </w:t>
      </w:r>
      <w:r w:rsidR="00234FEC">
        <w:rPr>
          <w:color w:val="2F5496" w:themeColor="accent5" w:themeShade="BF"/>
        </w:rPr>
        <w:t>2</w:t>
      </w:r>
      <w:r w:rsidR="005B1693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234FEC">
        <w:rPr>
          <w:color w:val="2F5496" w:themeColor="accent5" w:themeShade="BF"/>
        </w:rPr>
        <w:t>2</w:t>
      </w:r>
      <w:r w:rsidR="005B1693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.10.2024 Komesari i Garave bënë regjistrimin e ndeshjes:</w:t>
      </w:r>
    </w:p>
    <w:p w14:paraId="1FD866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4BD219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561A3850" w14:textId="2ED7E6E9" w:rsidR="00E4193E" w:rsidRDefault="005B1693" w:rsidP="00E4193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KBF PRISHTINA – SHB DARANIA                           69 – 49 </w:t>
      </w:r>
    </w:p>
    <w:p w14:paraId="46EF398B" w14:textId="1494E3CE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B1693">
        <w:rPr>
          <w:color w:val="2F5496" w:themeColor="accent5" w:themeShade="BF"/>
        </w:rPr>
        <w:t xml:space="preserve">Drin Shabani </w:t>
      </w:r>
    </w:p>
    <w:p w14:paraId="627F5339" w14:textId="22684604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26E13">
        <w:rPr>
          <w:color w:val="2F5496" w:themeColor="accent5" w:themeShade="BF"/>
        </w:rPr>
        <w:t xml:space="preserve"> </w:t>
      </w:r>
      <w:r w:rsidR="005B1693">
        <w:rPr>
          <w:color w:val="2F5496" w:themeColor="accent5" w:themeShade="BF"/>
        </w:rPr>
        <w:t xml:space="preserve">Yll Broj </w:t>
      </w:r>
    </w:p>
    <w:p w14:paraId="49A8A7B8" w14:textId="128FA6D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B1693">
        <w:rPr>
          <w:color w:val="2F5496" w:themeColor="accent5" w:themeShade="BF"/>
        </w:rPr>
        <w:t xml:space="preserve">Leonard Hasani </w:t>
      </w:r>
    </w:p>
    <w:p w14:paraId="66371AE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B1000AF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F7219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6CFE2BD" w14:textId="1477808A" w:rsidR="00234FEC" w:rsidRDefault="00E4193E" w:rsidP="00234FE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1" w:name="_Hlk148349110"/>
      <w:bookmarkEnd w:id="0"/>
      <w:r w:rsidR="00234FEC">
        <w:rPr>
          <w:color w:val="2F5496" w:themeColor="accent5" w:themeShade="BF"/>
        </w:rPr>
        <w:t>.</w:t>
      </w:r>
    </w:p>
    <w:p w14:paraId="48B8A3D1" w14:textId="1321F0E8" w:rsidR="007E5FD9" w:rsidRPr="007E5FD9" w:rsidRDefault="007E5FD9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mos kryerjen e detyres.</w:t>
      </w:r>
    </w:p>
    <w:bookmarkEnd w:id="1"/>
    <w:p w14:paraId="103A3A70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4E0A2FF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5F812BAB" w14:textId="3BDBB672" w:rsidR="00626E13" w:rsidRDefault="005B1693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KOSOVARI – BASHKIMI                                            37 – 48 </w:t>
      </w:r>
    </w:p>
    <w:p w14:paraId="36E62B75" w14:textId="6A93837E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B1693">
        <w:rPr>
          <w:color w:val="2F5496" w:themeColor="accent5" w:themeShade="BF"/>
        </w:rPr>
        <w:t xml:space="preserve">Arian Kera </w:t>
      </w:r>
    </w:p>
    <w:p w14:paraId="371DEACA" w14:textId="609965EA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34FEC">
        <w:rPr>
          <w:color w:val="2F5496" w:themeColor="accent5" w:themeShade="BF"/>
        </w:rPr>
        <w:t>E</w:t>
      </w:r>
      <w:r w:rsidR="005B1693">
        <w:rPr>
          <w:color w:val="2F5496" w:themeColor="accent5" w:themeShade="BF"/>
        </w:rPr>
        <w:t xml:space="preserve">mir Kurshumliu </w:t>
      </w:r>
    </w:p>
    <w:p w14:paraId="11C52592" w14:textId="23468C63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B1693">
        <w:rPr>
          <w:color w:val="2F5496" w:themeColor="accent5" w:themeShade="BF"/>
        </w:rPr>
        <w:t xml:space="preserve">Mehdi Gashi 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4D9E471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242174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B4A09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1B07A1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637E09F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EA5E27B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0D59F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339D01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7463D39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4C5DDB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418C43DD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FB51555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459943A3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4A632013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3B7DAC08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558046E5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5C428FD6" w14:textId="31B72248" w:rsidR="00623012" w:rsidRDefault="00623012" w:rsidP="00623012">
      <w:pPr>
        <w:jc w:val="both"/>
        <w:rPr>
          <w:b/>
          <w:bCs/>
          <w:color w:val="2F5496" w:themeColor="accent5" w:themeShade="BF"/>
        </w:rPr>
      </w:pPr>
    </w:p>
    <w:p w14:paraId="1023EE35" w14:textId="2F7DAC17" w:rsidR="005B1693" w:rsidRDefault="005B1693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PENZA                                                       40 – 80 </w:t>
      </w:r>
    </w:p>
    <w:p w14:paraId="0094E973" w14:textId="36F6DFCB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34FEC">
        <w:rPr>
          <w:color w:val="2F5496" w:themeColor="accent5" w:themeShade="BF"/>
        </w:rPr>
        <w:t xml:space="preserve"> A</w:t>
      </w:r>
      <w:r w:rsidR="005B1693">
        <w:rPr>
          <w:color w:val="2F5496" w:themeColor="accent5" w:themeShade="BF"/>
        </w:rPr>
        <w:t xml:space="preserve">rdi Haxhiajdini </w:t>
      </w:r>
    </w:p>
    <w:p w14:paraId="6BCC990C" w14:textId="2CA140F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B1693">
        <w:rPr>
          <w:color w:val="2F5496" w:themeColor="accent5" w:themeShade="BF"/>
        </w:rPr>
        <w:t xml:space="preserve">Shaban Gashi </w:t>
      </w:r>
    </w:p>
    <w:p w14:paraId="23184B03" w14:textId="12C7D78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B1693">
        <w:rPr>
          <w:color w:val="2F5496" w:themeColor="accent5" w:themeShade="BF"/>
        </w:rPr>
        <w:t xml:space="preserve">Blendi Kadusha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8077678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087B153D" w:rsidR="00E4193E" w:rsidRDefault="00811343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UNITED BASKETBALL – TREPCA                                      26 – 62 </w:t>
      </w:r>
    </w:p>
    <w:p w14:paraId="51B01583" w14:textId="218418DF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11343">
        <w:rPr>
          <w:color w:val="2F5496" w:themeColor="accent5" w:themeShade="BF"/>
        </w:rPr>
        <w:t xml:space="preserve">Besim Vitaku </w:t>
      </w:r>
    </w:p>
    <w:p w14:paraId="6B3621BF" w14:textId="3717D340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11343">
        <w:rPr>
          <w:color w:val="2F5496" w:themeColor="accent5" w:themeShade="BF"/>
        </w:rPr>
        <w:t xml:space="preserve">Virtyt Hajrizi </w:t>
      </w:r>
    </w:p>
    <w:p w14:paraId="16B99074" w14:textId="48F3CDDD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11343">
        <w:rPr>
          <w:color w:val="2F5496" w:themeColor="accent5" w:themeShade="BF"/>
        </w:rPr>
        <w:t xml:space="preserve">Bujar Shamesedini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1BD5153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749B3078" w14:textId="77777777" w:rsidR="00951FAF" w:rsidRDefault="00951FAF" w:rsidP="00E4193E">
      <w:pPr>
        <w:jc w:val="both"/>
        <w:rPr>
          <w:b/>
          <w:bCs/>
          <w:color w:val="2F5496" w:themeColor="accent5" w:themeShade="BF"/>
        </w:rPr>
      </w:pPr>
    </w:p>
    <w:p w14:paraId="427F3774" w14:textId="77777777" w:rsidR="001E6E42" w:rsidRDefault="001E6E42" w:rsidP="00E4193E">
      <w:pPr>
        <w:jc w:val="both"/>
        <w:rPr>
          <w:color w:val="2F5496" w:themeColor="accent5" w:themeShade="BF"/>
        </w:rPr>
      </w:pPr>
    </w:p>
    <w:p w14:paraId="550498DC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C69017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7CFDE8" w14:textId="7641800C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6866AA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6866AA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0270" w14:textId="77777777" w:rsidR="00A311C2" w:rsidRDefault="00A311C2" w:rsidP="00D74E13">
      <w:r>
        <w:separator/>
      </w:r>
    </w:p>
  </w:endnote>
  <w:endnote w:type="continuationSeparator" w:id="0">
    <w:p w14:paraId="5E967FD8" w14:textId="77777777" w:rsidR="00A311C2" w:rsidRDefault="00A311C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56CC" w14:textId="77777777" w:rsidR="00A311C2" w:rsidRDefault="00A311C2" w:rsidP="00D74E13">
      <w:r>
        <w:separator/>
      </w:r>
    </w:p>
  </w:footnote>
  <w:footnote w:type="continuationSeparator" w:id="0">
    <w:p w14:paraId="3F970BA1" w14:textId="77777777" w:rsidR="00A311C2" w:rsidRDefault="00A311C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4053"/>
    <w:rsid w:val="000604A0"/>
    <w:rsid w:val="0008672A"/>
    <w:rsid w:val="000C038B"/>
    <w:rsid w:val="00107C5A"/>
    <w:rsid w:val="00114ACC"/>
    <w:rsid w:val="001351A7"/>
    <w:rsid w:val="00144E61"/>
    <w:rsid w:val="001B4C63"/>
    <w:rsid w:val="001E6E42"/>
    <w:rsid w:val="001F0F41"/>
    <w:rsid w:val="00211B8F"/>
    <w:rsid w:val="002137FE"/>
    <w:rsid w:val="00234FEC"/>
    <w:rsid w:val="0023616B"/>
    <w:rsid w:val="002737FD"/>
    <w:rsid w:val="00282ACE"/>
    <w:rsid w:val="002A00E0"/>
    <w:rsid w:val="002A0BAF"/>
    <w:rsid w:val="002A5B49"/>
    <w:rsid w:val="002C0CEF"/>
    <w:rsid w:val="00312C84"/>
    <w:rsid w:val="003276A8"/>
    <w:rsid w:val="00356954"/>
    <w:rsid w:val="00372B9D"/>
    <w:rsid w:val="00397AF0"/>
    <w:rsid w:val="003B349D"/>
    <w:rsid w:val="003E610F"/>
    <w:rsid w:val="003F6F83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513A21"/>
    <w:rsid w:val="00553FA1"/>
    <w:rsid w:val="00580BC2"/>
    <w:rsid w:val="005B1693"/>
    <w:rsid w:val="005B28A8"/>
    <w:rsid w:val="005D5055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61E76"/>
    <w:rsid w:val="00773BEE"/>
    <w:rsid w:val="00783D40"/>
    <w:rsid w:val="007961E3"/>
    <w:rsid w:val="007A7578"/>
    <w:rsid w:val="007E5FD9"/>
    <w:rsid w:val="00811343"/>
    <w:rsid w:val="00870248"/>
    <w:rsid w:val="008C0279"/>
    <w:rsid w:val="008C52A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73D1C"/>
    <w:rsid w:val="009867E8"/>
    <w:rsid w:val="00993763"/>
    <w:rsid w:val="009C49AE"/>
    <w:rsid w:val="009D1B73"/>
    <w:rsid w:val="009E419F"/>
    <w:rsid w:val="009F0372"/>
    <w:rsid w:val="009F3D47"/>
    <w:rsid w:val="00A14057"/>
    <w:rsid w:val="00A311C2"/>
    <w:rsid w:val="00A405BD"/>
    <w:rsid w:val="00A5497E"/>
    <w:rsid w:val="00A663AE"/>
    <w:rsid w:val="00A73345"/>
    <w:rsid w:val="00A77563"/>
    <w:rsid w:val="00AA1923"/>
    <w:rsid w:val="00B33861"/>
    <w:rsid w:val="00B51A51"/>
    <w:rsid w:val="00B73B83"/>
    <w:rsid w:val="00BA531A"/>
    <w:rsid w:val="00C10F08"/>
    <w:rsid w:val="00C12177"/>
    <w:rsid w:val="00C60577"/>
    <w:rsid w:val="00CA1B55"/>
    <w:rsid w:val="00CB5452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E13FA1"/>
    <w:rsid w:val="00E14BAB"/>
    <w:rsid w:val="00E21468"/>
    <w:rsid w:val="00E4193E"/>
    <w:rsid w:val="00E6774E"/>
    <w:rsid w:val="00E865C2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65</cp:revision>
  <dcterms:created xsi:type="dcterms:W3CDTF">2022-10-10T12:56:00Z</dcterms:created>
  <dcterms:modified xsi:type="dcterms:W3CDTF">2023-11-06T13:16:00Z</dcterms:modified>
</cp:coreProperties>
</file>